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DF7242" w14:textId="77777777" w:rsidR="00317915" w:rsidRDefault="005522B1">
      <w:pPr>
        <w:rPr>
          <w:b/>
          <w:sz w:val="26"/>
          <w:szCs w:val="26"/>
        </w:rPr>
      </w:pPr>
      <w:r>
        <w:rPr>
          <w:b/>
          <w:sz w:val="26"/>
          <w:szCs w:val="26"/>
        </w:rPr>
        <w:t xml:space="preserve">‘Jump Up’ the debut single by </w:t>
      </w:r>
      <w:proofErr w:type="spellStart"/>
      <w:r>
        <w:rPr>
          <w:b/>
          <w:sz w:val="26"/>
          <w:szCs w:val="26"/>
        </w:rPr>
        <w:t>Coolhurst</w:t>
      </w:r>
      <w:proofErr w:type="spellEnd"/>
      <w:r>
        <w:rPr>
          <w:b/>
          <w:sz w:val="26"/>
          <w:szCs w:val="26"/>
        </w:rPr>
        <w:t xml:space="preserve"> Sound featuring Abie One is out on 1st March 2022</w:t>
      </w:r>
    </w:p>
    <w:p w14:paraId="492F28B7" w14:textId="77777777" w:rsidR="00317915" w:rsidRDefault="00317915">
      <w:pPr>
        <w:rPr>
          <w:b/>
        </w:rPr>
      </w:pPr>
    </w:p>
    <w:p w14:paraId="3139CD0C" w14:textId="77777777" w:rsidR="00317915" w:rsidRDefault="005522B1">
      <w:r>
        <w:t xml:space="preserve">As the world shakes itself down from being put on hold by a global pandemic people are longing to move more freely again, to get together and feel alright again, and to dance to a new tune.  </w:t>
      </w:r>
    </w:p>
    <w:p w14:paraId="117C13AA" w14:textId="77777777" w:rsidR="00317915" w:rsidRDefault="00317915"/>
    <w:p w14:paraId="600B0D1D" w14:textId="77777777" w:rsidR="00317915" w:rsidRDefault="005522B1">
      <w:r>
        <w:t xml:space="preserve">‘Jump Up’, the debut release by London based group </w:t>
      </w:r>
      <w:proofErr w:type="spellStart"/>
      <w:r>
        <w:t>Coolhurst</w:t>
      </w:r>
      <w:proofErr w:type="spellEnd"/>
      <w:r>
        <w:t xml:space="preserve"> So</w:t>
      </w:r>
      <w:r>
        <w:t xml:space="preserve">und featuring Abie One could well become one of the songs on the soundtrack of this return to freedom. </w:t>
      </w:r>
    </w:p>
    <w:p w14:paraId="2302FFC2" w14:textId="77777777" w:rsidR="00317915" w:rsidRDefault="00317915"/>
    <w:p w14:paraId="451A705F" w14:textId="77777777" w:rsidR="00317915" w:rsidRDefault="005522B1">
      <w:proofErr w:type="spellStart"/>
      <w:r>
        <w:t>Coolhurst</w:t>
      </w:r>
      <w:proofErr w:type="spellEnd"/>
      <w:r>
        <w:t xml:space="preserve"> Sound formed towards the end of 2019 in the unusual setting of a former residential care home in Crouch End North London.  Over 20 people liv</w:t>
      </w:r>
      <w:r>
        <w:t>ed in the premises in cheaply rented out rooms and it was here that Daniel Josephs (Londoner) met Nemo Shaw (Scotsman) and the two decided to form their music production partnership.  They shared a love for 80s and 90s synth pop music and wanted to make gr</w:t>
      </w:r>
      <w:r>
        <w:t xml:space="preserve">eat music that made people feel </w:t>
      </w:r>
      <w:proofErr w:type="gramStart"/>
      <w:r>
        <w:t>good, and</w:t>
      </w:r>
      <w:proofErr w:type="gramEnd"/>
      <w:r>
        <w:t xml:space="preserve"> feel like getting up to dance to.</w:t>
      </w:r>
    </w:p>
    <w:p w14:paraId="2255BD83" w14:textId="77777777" w:rsidR="00317915" w:rsidRDefault="005522B1">
      <w:r>
        <w:rPr>
          <w:noProof/>
        </w:rPr>
        <w:drawing>
          <wp:anchor distT="114300" distB="114300" distL="114300" distR="114300" simplePos="0" relativeHeight="251658240" behindDoc="0" locked="0" layoutInCell="1" hidden="0" allowOverlap="1" wp14:anchorId="76476849" wp14:editId="2C78C024">
            <wp:simplePos x="0" y="0"/>
            <wp:positionH relativeFrom="column">
              <wp:posOffset>19051</wp:posOffset>
            </wp:positionH>
            <wp:positionV relativeFrom="paragraph">
              <wp:posOffset>203788</wp:posOffset>
            </wp:positionV>
            <wp:extent cx="3491624" cy="3491624"/>
            <wp:effectExtent l="0" t="0" r="0" b="0"/>
            <wp:wrapSquare wrapText="bothSides" distT="114300" distB="114300" distL="114300" distR="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3491624" cy="3491624"/>
                    </a:xfrm>
                    <a:prstGeom prst="rect">
                      <a:avLst/>
                    </a:prstGeom>
                    <a:ln/>
                  </pic:spPr>
                </pic:pic>
              </a:graphicData>
            </a:graphic>
          </wp:anchor>
        </w:drawing>
      </w:r>
    </w:p>
    <w:p w14:paraId="4E540BA1" w14:textId="77777777" w:rsidR="00317915" w:rsidRDefault="005522B1">
      <w:r>
        <w:t xml:space="preserve">In the early days they would jam out ideas on an old Casio keyboard with flashing keys and an </w:t>
      </w:r>
      <w:proofErr w:type="gramStart"/>
      <w:r>
        <w:t>out of date</w:t>
      </w:r>
      <w:proofErr w:type="gramEnd"/>
      <w:r>
        <w:t xml:space="preserve"> </w:t>
      </w:r>
      <w:proofErr w:type="spellStart"/>
      <w:r>
        <w:t>macbook</w:t>
      </w:r>
      <w:proofErr w:type="spellEnd"/>
      <w:r>
        <w:t xml:space="preserve"> to create the beats.  One </w:t>
      </w:r>
      <w:proofErr w:type="gramStart"/>
      <w:r>
        <w:t>particular track</w:t>
      </w:r>
      <w:proofErr w:type="gramEnd"/>
      <w:r>
        <w:t xml:space="preserve"> stood out and Dan too</w:t>
      </w:r>
      <w:r>
        <w:t>k it with him to Kingston, Jamaica while visiting family and friends and played it to Jamaican artist Abie One.  Abie One loved the track and wrote his own verse to it.  Back in London during the first UK lockdown, Dan and Nemo crafted the final tune by se</w:t>
      </w:r>
      <w:r>
        <w:t xml:space="preserve">nding material back and forth to Kingston and </w:t>
      </w:r>
      <w:proofErr w:type="gramStart"/>
      <w:r>
        <w:t>the final result</w:t>
      </w:r>
      <w:proofErr w:type="gramEnd"/>
      <w:r>
        <w:t xml:space="preserve"> was created.</w:t>
      </w:r>
    </w:p>
    <w:p w14:paraId="094EEC71" w14:textId="77777777" w:rsidR="00317915" w:rsidRDefault="00317915"/>
    <w:p w14:paraId="33D1736F" w14:textId="77777777" w:rsidR="00317915" w:rsidRDefault="005522B1">
      <w:r>
        <w:t xml:space="preserve">They decided to wait until the pandemic was on the way out before releasing it so that people could enjoy it in parties, dancefloors, bedrooms, and everywhere freely.  </w:t>
      </w:r>
    </w:p>
    <w:p w14:paraId="05462EA3" w14:textId="77777777" w:rsidR="00317915" w:rsidRDefault="00317915"/>
    <w:p w14:paraId="7077D75D" w14:textId="77777777" w:rsidR="00317915" w:rsidRDefault="005522B1">
      <w:r>
        <w:t>That time</w:t>
      </w:r>
      <w:r>
        <w:t xml:space="preserve"> is now.  Jump Up will be released on all major music platforms on 1st March 2022.</w:t>
      </w:r>
    </w:p>
    <w:p w14:paraId="408DF4CF" w14:textId="77777777" w:rsidR="00317915" w:rsidRDefault="00317915"/>
    <w:p w14:paraId="20F583F1" w14:textId="3B63771D" w:rsidR="00317915" w:rsidRDefault="00EA3A4D">
      <w:r>
        <w:t>Hear Jump Up now on YouTube</w:t>
      </w:r>
      <w:r w:rsidR="005522B1">
        <w:t xml:space="preserve">: </w:t>
      </w:r>
      <w:hyperlink r:id="rId7" w:history="1">
        <w:r w:rsidRPr="006C2E8F">
          <w:rPr>
            <w:rStyle w:val="Hyperlink"/>
          </w:rPr>
          <w:t>https://youtu.be/A8VXNaWJ2jg</w:t>
        </w:r>
      </w:hyperlink>
    </w:p>
    <w:p w14:paraId="05D366C2" w14:textId="77777777" w:rsidR="00317915" w:rsidRDefault="005522B1">
      <w:r>
        <w:t xml:space="preserve">For an electronic press kit </w:t>
      </w:r>
      <w:hyperlink r:id="rId8">
        <w:r>
          <w:rPr>
            <w:color w:val="1155CC"/>
            <w:u w:val="single"/>
          </w:rPr>
          <w:t>click here</w:t>
        </w:r>
      </w:hyperlink>
      <w:r>
        <w:t xml:space="preserve">: </w:t>
      </w:r>
    </w:p>
    <w:p w14:paraId="1A19C86A" w14:textId="77777777" w:rsidR="00317915" w:rsidRDefault="005522B1">
      <w:r>
        <w:t>For other information contact Nemo Shaw on +44 (0)7864783896</w:t>
      </w:r>
    </w:p>
    <w:p w14:paraId="6A2A5D3A" w14:textId="77777777" w:rsidR="00317915" w:rsidRDefault="005522B1">
      <w:r>
        <w:t xml:space="preserve">email: </w:t>
      </w:r>
      <w:hyperlink r:id="rId9">
        <w:r>
          <w:rPr>
            <w:color w:val="1155CC"/>
            <w:u w:val="single"/>
          </w:rPr>
          <w:t>coolhurstsound@gmail.com</w:t>
        </w:r>
      </w:hyperlink>
      <w:r>
        <w:t xml:space="preserve"> </w:t>
      </w:r>
    </w:p>
    <w:sectPr w:rsidR="00317915">
      <w:headerReference w:type="default" r:id="rId10"/>
      <w:footerReference w:type="default" r:id="rId1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C45338" w14:textId="77777777" w:rsidR="005522B1" w:rsidRDefault="005522B1">
      <w:pPr>
        <w:spacing w:line="240" w:lineRule="auto"/>
      </w:pPr>
      <w:r>
        <w:separator/>
      </w:r>
    </w:p>
  </w:endnote>
  <w:endnote w:type="continuationSeparator" w:id="0">
    <w:p w14:paraId="2DF60A12" w14:textId="77777777" w:rsidR="005522B1" w:rsidRDefault="005522B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20002A87" w:usb1="00000000" w:usb2="00000000"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F4270" w14:textId="77777777" w:rsidR="00317915" w:rsidRDefault="005522B1">
    <w:pPr>
      <w:jc w:val="center"/>
    </w:pPr>
    <w:r>
      <w:t>www.coolhurstsound.com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5CBA12" w14:textId="77777777" w:rsidR="005522B1" w:rsidRDefault="005522B1">
      <w:pPr>
        <w:spacing w:line="240" w:lineRule="auto"/>
      </w:pPr>
      <w:r>
        <w:separator/>
      </w:r>
    </w:p>
  </w:footnote>
  <w:footnote w:type="continuationSeparator" w:id="0">
    <w:p w14:paraId="393A8209" w14:textId="77777777" w:rsidR="005522B1" w:rsidRDefault="005522B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18094" w14:textId="77777777" w:rsidR="00317915" w:rsidRDefault="005522B1">
    <w:r>
      <w:rPr>
        <w:b/>
        <w:sz w:val="26"/>
        <w:szCs w:val="26"/>
      </w:rPr>
      <w:t>Press Release 26th Jan 2022 - London</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7915"/>
    <w:rsid w:val="00317915"/>
    <w:rsid w:val="005522B1"/>
    <w:rsid w:val="00EA3A4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70BF17"/>
  <w15:docId w15:val="{96ACCCC4-5CA2-4A00-8AD3-3C13BA7891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00EA3A4D"/>
    <w:rPr>
      <w:color w:val="0000FF" w:themeColor="hyperlink"/>
      <w:u w:val="single"/>
    </w:rPr>
  </w:style>
  <w:style w:type="character" w:styleId="UnresolvedMention">
    <w:name w:val="Unresolved Mention"/>
    <w:basedOn w:val="DefaultParagraphFont"/>
    <w:uiPriority w:val="99"/>
    <w:semiHidden/>
    <w:unhideWhenUsed/>
    <w:rsid w:val="00EA3A4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docs.google.com/spreadsheets/u/0/d/1QuSH78R4j7kKmm3F2pl6QdRt8ObW0SJZPxmGB8H-8XA/edit" TargetMode="Externa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s://youtu.be/A8VXNaWJ2jg" TargetMode="Externa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mailto:coolhurstsound@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315</Words>
  <Characters>1797</Characters>
  <Application>Microsoft Office Word</Application>
  <DocSecurity>0</DocSecurity>
  <Lines>14</Lines>
  <Paragraphs>4</Paragraphs>
  <ScaleCrop>false</ScaleCrop>
  <Company/>
  <LinksUpToDate>false</LinksUpToDate>
  <CharactersWithSpaces>2108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Nemo Shaw</cp:lastModifiedBy>
  <cp:revision>2</cp:revision>
  <dcterms:created xsi:type="dcterms:W3CDTF">2022-01-27T10:28:00Z</dcterms:created>
  <dcterms:modified xsi:type="dcterms:W3CDTF">2022-01-27T10:29:00Z</dcterms:modified>
</cp:coreProperties>
</file>